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2AB1" w:rsidRPr="00CF755C" w:rsidRDefault="00135453" w:rsidP="00B01780">
      <w:pPr>
        <w:ind w:left="3686" w:hanging="3686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792AB1" w:rsidRPr="00CF755C">
        <w:rPr>
          <w:rFonts w:ascii="Times New Roman" w:hAnsi="Times New Roman" w:cs="Times New Roman"/>
          <w:b/>
          <w:sz w:val="24"/>
          <w:szCs w:val="24"/>
        </w:rPr>
        <w:t xml:space="preserve">otyczy: </w:t>
      </w:r>
      <w:r w:rsidR="0068099E">
        <w:rPr>
          <w:rFonts w:ascii="Times New Roman" w:hAnsi="Times New Roman" w:cs="Times New Roman"/>
          <w:b/>
          <w:sz w:val="24"/>
          <w:szCs w:val="24"/>
        </w:rPr>
        <w:t>r</w:t>
      </w:r>
      <w:r w:rsidR="0068099E" w:rsidRPr="0068099E">
        <w:rPr>
          <w:rFonts w:ascii="Times New Roman" w:hAnsi="Times New Roman" w:cs="Times New Roman"/>
          <w:b/>
          <w:sz w:val="24"/>
          <w:szCs w:val="24"/>
        </w:rPr>
        <w:t>ozbud</w:t>
      </w:r>
      <w:r w:rsidR="0068099E">
        <w:rPr>
          <w:rFonts w:ascii="Times New Roman" w:hAnsi="Times New Roman" w:cs="Times New Roman"/>
          <w:b/>
          <w:sz w:val="24"/>
          <w:szCs w:val="24"/>
        </w:rPr>
        <w:t>owy</w:t>
      </w:r>
      <w:r w:rsidR="0068099E" w:rsidRPr="0068099E">
        <w:rPr>
          <w:rFonts w:ascii="Times New Roman" w:hAnsi="Times New Roman" w:cs="Times New Roman"/>
          <w:b/>
          <w:sz w:val="24"/>
          <w:szCs w:val="24"/>
        </w:rPr>
        <w:t xml:space="preserve"> systemu monitoringu</w:t>
      </w:r>
      <w:r w:rsidR="00DC1DCB">
        <w:rPr>
          <w:rFonts w:ascii="Times New Roman" w:hAnsi="Times New Roman" w:cs="Times New Roman"/>
          <w:b/>
          <w:sz w:val="24"/>
          <w:szCs w:val="24"/>
        </w:rPr>
        <w:t xml:space="preserve"> wizyjnego Miasta Szczecinek o 3</w:t>
      </w:r>
      <w:bookmarkStart w:id="0" w:name="_GoBack"/>
      <w:bookmarkEnd w:id="0"/>
      <w:r w:rsidR="0068099E" w:rsidRPr="0068099E">
        <w:rPr>
          <w:rFonts w:ascii="Times New Roman" w:hAnsi="Times New Roman" w:cs="Times New Roman"/>
          <w:b/>
          <w:sz w:val="24"/>
          <w:szCs w:val="24"/>
        </w:rPr>
        <w:t xml:space="preserve"> nowe kamery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1">
        <w:rPr>
          <w:rFonts w:ascii="Times New Roman" w:hAnsi="Times New Roman" w:cs="Times New Roman"/>
          <w:b/>
          <w:sz w:val="24"/>
          <w:szCs w:val="24"/>
        </w:rPr>
        <w:t xml:space="preserve"> w zakresie wypełnienia obowiązków informacyjn</w:t>
      </w:r>
      <w:r w:rsidR="00800DAD">
        <w:rPr>
          <w:rFonts w:ascii="Times New Roman" w:hAnsi="Times New Roman" w:cs="Times New Roman"/>
          <w:b/>
          <w:sz w:val="24"/>
          <w:szCs w:val="24"/>
        </w:rPr>
        <w:t>ych przewidzianych w art. 13 lub</w:t>
      </w:r>
      <w:r w:rsidR="00800DAD">
        <w:rPr>
          <w:rFonts w:ascii="Times New Roman" w:hAnsi="Times New Roman" w:cs="Times New Roman"/>
          <w:b/>
          <w:sz w:val="24"/>
          <w:szCs w:val="24"/>
        </w:rPr>
        <w:br/>
      </w:r>
      <w:r w:rsidRPr="00792AB1">
        <w:rPr>
          <w:rFonts w:ascii="Times New Roman" w:hAnsi="Times New Roman" w:cs="Times New Roman"/>
          <w:b/>
          <w:sz w:val="24"/>
          <w:szCs w:val="24"/>
        </w:rPr>
        <w:t xml:space="preserve">art. 14 RODO </w:t>
      </w: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B82027" w:rsidP="00B8202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RODO wobec osób fizycznych, 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33E45" w:rsidRPr="00792AB1" w:rsidRDefault="00E33E45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sectPr w:rsidR="00B82027" w:rsidRPr="0079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117BD8"/>
    <w:rsid w:val="00135453"/>
    <w:rsid w:val="002A7AC1"/>
    <w:rsid w:val="002E3A82"/>
    <w:rsid w:val="003564A7"/>
    <w:rsid w:val="003E49EB"/>
    <w:rsid w:val="005E4C82"/>
    <w:rsid w:val="00633EBC"/>
    <w:rsid w:val="0068099E"/>
    <w:rsid w:val="00703234"/>
    <w:rsid w:val="00745B39"/>
    <w:rsid w:val="00757168"/>
    <w:rsid w:val="00792AB1"/>
    <w:rsid w:val="007A4DB1"/>
    <w:rsid w:val="007B4C13"/>
    <w:rsid w:val="007D3DD7"/>
    <w:rsid w:val="007E2102"/>
    <w:rsid w:val="00800DAD"/>
    <w:rsid w:val="008C76E5"/>
    <w:rsid w:val="0093208C"/>
    <w:rsid w:val="00A03413"/>
    <w:rsid w:val="00A60E45"/>
    <w:rsid w:val="00B01780"/>
    <w:rsid w:val="00B76AC2"/>
    <w:rsid w:val="00B82027"/>
    <w:rsid w:val="00BA334D"/>
    <w:rsid w:val="00CA214E"/>
    <w:rsid w:val="00CC66DE"/>
    <w:rsid w:val="00CE7517"/>
    <w:rsid w:val="00CF755C"/>
    <w:rsid w:val="00D40EE3"/>
    <w:rsid w:val="00DA0925"/>
    <w:rsid w:val="00DC1DCB"/>
    <w:rsid w:val="00E01ED5"/>
    <w:rsid w:val="00E33E45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B8FCC-7015-4D23-90D6-79CE96DB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Zaremba Jan</cp:lastModifiedBy>
  <cp:revision>5</cp:revision>
  <cp:lastPrinted>2022-09-06T11:27:00Z</cp:lastPrinted>
  <dcterms:created xsi:type="dcterms:W3CDTF">2022-09-06T11:26:00Z</dcterms:created>
  <dcterms:modified xsi:type="dcterms:W3CDTF">2022-11-02T10:20:00Z</dcterms:modified>
</cp:coreProperties>
</file>